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FD07436" w:rsidR="007E0412" w:rsidRPr="00416F64" w:rsidRDefault="00281E95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BCFF2D2" w:rsidR="0070088D" w:rsidRPr="00C075C7" w:rsidRDefault="00281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81E95">
              <w:rPr>
                <w:rFonts w:eastAsia="Calibri" w:cstheme="minorHAnsi"/>
                <w:color w:val="000000"/>
                <w:kern w:val="24"/>
              </w:rPr>
              <w:t>Festivities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D98B459" w:rsidR="002E6533" w:rsidRPr="002F7040" w:rsidRDefault="00281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81E95">
              <w:rPr>
                <w:rFonts w:eastAsia="Calibri" w:cstheme="minorHAnsi"/>
                <w:color w:val="000000"/>
                <w:kern w:val="24"/>
                <w:lang w:val="ru-RU"/>
              </w:rPr>
              <w:t>Halloween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1A68AE5" w:rsidR="002B5558" w:rsidRPr="00C075C7" w:rsidRDefault="00281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3731B30" w:rsidR="007C09EA" w:rsidRPr="009F1781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i/>
                <w:iCs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9F1781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F1781">
              <w:rPr>
                <w:rFonts w:eastAsia="Times New Roman" w:cstheme="minorHAnsi"/>
              </w:rPr>
              <w:t>praznik</w:t>
            </w:r>
            <w:proofErr w:type="spellEnd"/>
            <w:r w:rsidR="009F1781">
              <w:rPr>
                <w:rFonts w:eastAsia="Times New Roman" w:cstheme="minorHAnsi"/>
              </w:rPr>
              <w:t xml:space="preserve"> </w:t>
            </w:r>
            <w:r w:rsidR="009F1781">
              <w:rPr>
                <w:rFonts w:eastAsia="Times New Roman" w:cstheme="minorHAnsi"/>
                <w:i/>
                <w:iCs/>
              </w:rPr>
              <w:t>Halloween.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B3A311" w14:textId="243EB8AE" w:rsidR="001F7FD3" w:rsidRPr="00273041" w:rsidRDefault="00B630B3" w:rsidP="00273041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0CB08C0E" w14:textId="4A073A70" w:rsidR="00273041" w:rsidRPr="00273041" w:rsidRDefault="0027304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razume jednostavniji tekst na temu praznika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Halloween</w:t>
            </w:r>
          </w:p>
          <w:p w14:paraId="1259BB59" w14:textId="61C76A2D" w:rsidR="00273041" w:rsidRPr="00273041" w:rsidRDefault="0027304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pronađe tražene informacije u tekstu</w:t>
            </w:r>
          </w:p>
          <w:p w14:paraId="07FE0DBB" w14:textId="797EB346" w:rsidR="001443FF" w:rsidRPr="00273041" w:rsidRDefault="0027304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jednostavne izraze kojima se iskazuje zahvaljivanje</w:t>
            </w:r>
          </w:p>
          <w:p w14:paraId="0751F41D" w14:textId="77777777" w:rsidR="00273041" w:rsidRPr="00273041" w:rsidRDefault="0027304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jednostavne iskaze kojima se traži pomoć.</w:t>
            </w:r>
          </w:p>
          <w:p w14:paraId="6CAC05EF" w14:textId="6F400D7A" w:rsidR="00273041" w:rsidRPr="001F7FD3" w:rsidRDefault="00273041" w:rsidP="0027304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1F357CD" w:rsidR="0002734A" w:rsidRPr="002F7040" w:rsidRDefault="0096177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C1E0B59" w:rsidR="0002734A" w:rsidRPr="002F7040" w:rsidRDefault="0096177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E1DE9E2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57081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E5708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5708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57081"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 w:rsidR="00E57081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E5708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5708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E6DD5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5E6DD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E6DD5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E5708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8117CB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82123C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82123C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24196D7" w:rsidR="00080ECC" w:rsidRPr="002F7040" w:rsidRDefault="009F178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verska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E993BFB" w:rsidR="00080ECC" w:rsidRPr="00273041" w:rsidRDefault="009F178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</w:pPr>
            <w:r w:rsidRPr="00273041"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  <w:t xml:space="preserve">Halloween, </w:t>
            </w:r>
            <w:r w:rsidR="00273041" w:rsidRPr="00273041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Congratulations! Well done! Thanks. can you give me a hand… Sure, but…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B7C08D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250A6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4A81809C" w:rsidR="00160F6B" w:rsidRPr="000250A6" w:rsidRDefault="000250A6" w:rsidP="000250A6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Latn-RS"/>
              </w:rPr>
            </w:pPr>
            <w:r w:rsidRPr="002E31A6">
              <w:rPr>
                <w:sz w:val="24"/>
                <w:szCs w:val="24"/>
                <w:lang w:val="sr-Latn-RS"/>
              </w:rPr>
              <w:t xml:space="preserve">Proverava domaći zadatak.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1C0E305" w14:textId="77777777" w:rsidR="00764D0F" w:rsidRDefault="000250A6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6E59CE5" w:rsidR="000250A6" w:rsidRPr="00764D0F" w:rsidRDefault="000250A6" w:rsidP="000250A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421FF4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250A6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03F64DF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5A2016">
              <w:rPr>
                <w:b/>
                <w:sz w:val="24"/>
                <w:szCs w:val="24"/>
              </w:rPr>
              <w:t>Festivities - Halloween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5A2016">
              <w:rPr>
                <w:b/>
                <w:sz w:val="24"/>
                <w:szCs w:val="24"/>
              </w:rPr>
              <w:t>110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5A2016">
              <w:rPr>
                <w:b/>
                <w:sz w:val="24"/>
                <w:szCs w:val="24"/>
              </w:rPr>
              <w:t>111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2E821AB0" w14:textId="77736774" w:rsidR="005A2016" w:rsidRPr="005A2016" w:rsidRDefault="0058004C" w:rsidP="005A201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A2016">
              <w:t xml:space="preserve"> </w:t>
            </w:r>
            <w:r w:rsidR="005A2016" w:rsidRPr="005A201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and read the text. How are the children in the picture</w:t>
            </w:r>
          </w:p>
          <w:p w14:paraId="50469DD7" w14:textId="77777777" w:rsidR="005A2016" w:rsidRPr="005A2016" w:rsidRDefault="005A2016" w:rsidP="005A201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5A201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staying safe at Halloween? Match the phrases 1-3 to the phrases a-c to</w:t>
            </w:r>
          </w:p>
          <w:p w14:paraId="7CCB70D7" w14:textId="2154C8C6" w:rsidR="0058004C" w:rsidRPr="00F50B6A" w:rsidRDefault="005A2016" w:rsidP="005A201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5A201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make correct sentences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9D311C9" w14:textId="3965DC1C" w:rsidR="000250A6" w:rsidRPr="000250A6" w:rsidRDefault="000250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 učenike mogu li na osnovu slika i naslova u udžbeniku da pogode o kom prazniku je reč i da li se on proslavlja u Srbiji.</w:t>
            </w:r>
          </w:p>
          <w:p w14:paraId="323FAB33" w14:textId="73E38EE2" w:rsidR="000250A6" w:rsidRPr="000250A6" w:rsidRDefault="000250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odgovore učenika i daje povratnu informaciju.</w:t>
            </w:r>
          </w:p>
          <w:p w14:paraId="3280AB1C" w14:textId="652FC6A6" w:rsidR="0058004C" w:rsidRPr="000250A6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4E4B04F" w14:textId="244646D0" w:rsidR="000250A6" w:rsidRPr="000250A6" w:rsidRDefault="000250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Pušta CD (3.7) i podstiče učenike da na osnovu slušanja i čitanja odgovore na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pitanja u vezi sa tekstom.</w:t>
            </w:r>
          </w:p>
          <w:p w14:paraId="37175DC0" w14:textId="3B316609" w:rsidR="000250A6" w:rsidRPr="000250A6" w:rsidRDefault="000250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71244620" w14:textId="0DDF45B3" w:rsidR="000250A6" w:rsidRDefault="000250A6" w:rsidP="000250A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    </w:t>
            </w:r>
          </w:p>
          <w:p w14:paraId="4981AD75" w14:textId="0EB28CA0" w:rsidR="000250A6" w:rsidRPr="000250A6" w:rsidRDefault="000250A6" w:rsidP="000250A6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    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</w:p>
          <w:p w14:paraId="7D7785B5" w14:textId="513BA3D7" w:rsidR="000250A6" w:rsidRPr="005536F2" w:rsidRDefault="000250A6" w:rsidP="000250A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- Prikazuje video zapis </w:t>
            </w:r>
            <w:r w:rsidR="005536F2" w:rsidRPr="005536F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Halloween</w:t>
            </w:r>
            <w:r w:rsidR="005536F2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D516231" w14:textId="77777777" w:rsidR="000250A6" w:rsidRPr="000250A6" w:rsidRDefault="000250A6" w:rsidP="000250A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>- Prikazuje pitanja kojima se proverava razumevanje odgledanog video zapisa.</w:t>
            </w:r>
          </w:p>
          <w:p w14:paraId="125D0632" w14:textId="77777777" w:rsidR="00B93236" w:rsidRDefault="000250A6" w:rsidP="00B9323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>- Prikazuja tačne odgovore.</w:t>
            </w:r>
          </w:p>
          <w:p w14:paraId="5CDA7AFB" w14:textId="04E2551D" w:rsidR="0058004C" w:rsidRDefault="00B93236" w:rsidP="00B9323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r w:rsidR="000250A6" w:rsidRPr="000250A6">
              <w:rPr>
                <w:rFonts w:eastAsia="Times New Roman" w:cstheme="minorHAnsi"/>
                <w:sz w:val="24"/>
                <w:szCs w:val="24"/>
                <w:lang w:val="ru-RU"/>
              </w:rPr>
              <w:t>Postavlja dodatna pitanja.</w:t>
            </w:r>
          </w:p>
          <w:p w14:paraId="1EB02EE4" w14:textId="77777777" w:rsidR="00CF5F5A" w:rsidRPr="00F50B6A" w:rsidRDefault="00CF5F5A" w:rsidP="000250A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D7326D1" w14:textId="77D2128B" w:rsidR="00416F64" w:rsidRPr="00CF5F5A" w:rsidRDefault="00CF5F5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Iznose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nagađanja na osnovu slika.</w:t>
            </w:r>
          </w:p>
          <w:p w14:paraId="511E4A8B" w14:textId="5C98773E" w:rsidR="00CF5F5A" w:rsidRDefault="00CF5F5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Odgovaraju na pitanja.</w:t>
            </w:r>
          </w:p>
          <w:p w14:paraId="602365F4" w14:textId="55749AE4" w:rsidR="00CF5F5A" w:rsidRPr="000250A6" w:rsidRDefault="00CF5F5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Slušau audio-zapis i čitaju tekst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4D2A06D7" w14:textId="77777777" w:rsidR="000250A6" w:rsidRDefault="000250A6" w:rsidP="000250A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60553B99" w14:textId="44F825EF" w:rsidR="000250A6" w:rsidRDefault="000250A6" w:rsidP="000250A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Odgovaraju na </w:t>
            </w:r>
            <w:r w:rsidR="00CF5F5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dodatna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pitanja.</w:t>
            </w:r>
          </w:p>
          <w:p w14:paraId="5FC49D01" w14:textId="40DC4016" w:rsidR="000250A6" w:rsidRPr="00416F64" w:rsidRDefault="000250A6" w:rsidP="000250A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3D84981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5A2016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A2016">
              <w:t xml:space="preserve"> </w:t>
            </w:r>
            <w:r w:rsidR="005A2016" w:rsidRPr="005A201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Find the words in bold in the text in the word search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DEB69D9" w14:textId="77777777" w:rsidR="0058004C" w:rsidRPr="00627BB8" w:rsidRDefault="00627BB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osmosmerku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tražene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1A9375" w14:textId="77777777" w:rsidR="00627BB8" w:rsidRPr="00627BB8" w:rsidRDefault="00627BB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pronašli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osmosmerci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10B4AB41" w:rsidR="00627BB8" w:rsidRPr="00F50B6A" w:rsidRDefault="00627BB8" w:rsidP="00627BB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A6C69" w14:textId="77777777" w:rsidR="008569BE" w:rsidRDefault="00627BB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Traže reči u osmosmerci.</w:t>
            </w:r>
          </w:p>
          <w:p w14:paraId="16C50A0A" w14:textId="77777777" w:rsidR="00627BB8" w:rsidRDefault="00627BB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Zapisuju pronađene reči na tabli.</w:t>
            </w:r>
          </w:p>
          <w:p w14:paraId="65811E4E" w14:textId="5A30A209" w:rsidR="00627BB8" w:rsidRPr="00F50B6A" w:rsidRDefault="00627BB8" w:rsidP="00627BB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BD68E57" w:rsidR="00E063D5" w:rsidRDefault="00264F24" w:rsidP="00264F2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264F2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a) Read the dialogue. Replace the underlined phrases/sentences with ones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264F2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from the box.</w:t>
            </w:r>
          </w:p>
          <w:p w14:paraId="511F84D5" w14:textId="4CB6FEE9" w:rsidR="00627BB8" w:rsidRPr="00627BB8" w:rsidRDefault="00627BB8" w:rsidP="00627BB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Objašnjava učenicima da treba da zamene podvučene fraze u rečenici frazama iz teksta istog značenja.</w:t>
            </w:r>
          </w:p>
          <w:p w14:paraId="235E0AB6" w14:textId="5E7280A5" w:rsidR="00627BB8" w:rsidRPr="00627BB8" w:rsidRDefault="00627BB8" w:rsidP="00627BB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627BB8">
              <w:rPr>
                <w:rFonts w:cs="FrutigerLTStd-Bold"/>
                <w:sz w:val="24"/>
                <w:szCs w:val="24"/>
                <w:lang w:val="hr-HR"/>
              </w:rPr>
              <w:t>Sluša i proverava odgovore učenika.</w:t>
            </w:r>
          </w:p>
          <w:p w14:paraId="15F99962" w14:textId="69BE28C2" w:rsidR="00E063D5" w:rsidRDefault="00E063D5" w:rsidP="00627BB8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  <w:p w14:paraId="2C39D17E" w14:textId="77777777" w:rsidR="00264F24" w:rsidRDefault="00264F24" w:rsidP="00264F24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</w:t>
            </w:r>
            <w:r w:rsidRPr="00264F24">
              <w:rPr>
                <w:b/>
                <w:sz w:val="24"/>
                <w:szCs w:val="24"/>
              </w:rPr>
              <w:t>Act out similar dialogues for the following situations. Use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64F24">
              <w:rPr>
                <w:b/>
                <w:sz w:val="24"/>
                <w:szCs w:val="24"/>
              </w:rPr>
              <w:t>phrases/sentences from the model dialogue and the box.</w:t>
            </w:r>
          </w:p>
          <w:p w14:paraId="3F24C5B7" w14:textId="2CE76634" w:rsidR="00264F24" w:rsidRDefault="00627BB8" w:rsidP="00264F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F7665C" w14:textId="011EC8DE" w:rsidR="00264F24" w:rsidRDefault="00627BB8" w:rsidP="00264F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27BB8">
              <w:rPr>
                <w:bCs/>
                <w:sz w:val="24"/>
                <w:szCs w:val="24"/>
              </w:rPr>
              <w:t>Ohrabruje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učenike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627BB8">
              <w:rPr>
                <w:bCs/>
                <w:sz w:val="24"/>
                <w:szCs w:val="24"/>
              </w:rPr>
              <w:t>paru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odglume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sličan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dijalog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kao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27BB8">
              <w:rPr>
                <w:bCs/>
                <w:sz w:val="24"/>
                <w:szCs w:val="24"/>
              </w:rPr>
              <w:t>delu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vežbanja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pod a) </w:t>
            </w:r>
            <w:proofErr w:type="spellStart"/>
            <w:r w:rsidRPr="00627BB8">
              <w:rPr>
                <w:bCs/>
                <w:sz w:val="24"/>
                <w:szCs w:val="24"/>
              </w:rPr>
              <w:t>koristeći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627BB8">
              <w:rPr>
                <w:bCs/>
                <w:sz w:val="24"/>
                <w:szCs w:val="24"/>
              </w:rPr>
              <w:t>fraze</w:t>
            </w:r>
            <w:proofErr w:type="spellEnd"/>
            <w:r w:rsidRPr="00627BB8">
              <w:rPr>
                <w:bCs/>
                <w:sz w:val="24"/>
                <w:szCs w:val="24"/>
              </w:rPr>
              <w:t>.</w:t>
            </w:r>
          </w:p>
          <w:p w14:paraId="150CA06D" w14:textId="54E27FC4" w:rsidR="00627BB8" w:rsidRDefault="00627BB8" w:rsidP="00264F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E706559" w14:textId="2C545A41" w:rsidR="00627BB8" w:rsidRPr="00627BB8" w:rsidRDefault="00627BB8" w:rsidP="00627BB8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Primer: </w:t>
            </w:r>
            <w:r>
              <w:t xml:space="preserve"> </w:t>
            </w:r>
            <w:r w:rsidRPr="00627BB8">
              <w:rPr>
                <w:bCs/>
                <w:i/>
                <w:iCs/>
                <w:sz w:val="24"/>
                <w:szCs w:val="24"/>
              </w:rPr>
              <w:t>A: You all did very well on the quiz, but Anna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627BB8">
              <w:rPr>
                <w:bCs/>
                <w:i/>
                <w:iCs/>
                <w:sz w:val="24"/>
                <w:szCs w:val="24"/>
              </w:rPr>
              <w:t>scored the most points. Congratulations on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627BB8">
              <w:rPr>
                <w:bCs/>
                <w:i/>
                <w:iCs/>
                <w:sz w:val="24"/>
                <w:szCs w:val="24"/>
              </w:rPr>
              <w:t>your success, Anna!</w:t>
            </w:r>
          </w:p>
          <w:p w14:paraId="58ECCE4A" w14:textId="77777777" w:rsidR="00627BB8" w:rsidRPr="00627BB8" w:rsidRDefault="00627BB8" w:rsidP="00627BB8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627BB8">
              <w:rPr>
                <w:bCs/>
                <w:i/>
                <w:iCs/>
                <w:sz w:val="24"/>
                <w:szCs w:val="24"/>
              </w:rPr>
              <w:t>B: Thank you so much!</w:t>
            </w:r>
          </w:p>
          <w:p w14:paraId="0ADD0E5E" w14:textId="408D98CD" w:rsidR="00627BB8" w:rsidRPr="00627BB8" w:rsidRDefault="00627BB8" w:rsidP="00627BB8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627BB8">
              <w:rPr>
                <w:bCs/>
                <w:i/>
                <w:iCs/>
                <w:sz w:val="24"/>
                <w:szCs w:val="24"/>
              </w:rPr>
              <w:t xml:space="preserve">A: All the houses in the </w:t>
            </w:r>
            <w:proofErr w:type="spellStart"/>
            <w:r w:rsidRPr="00627BB8">
              <w:rPr>
                <w:bCs/>
                <w:i/>
                <w:iCs/>
                <w:sz w:val="24"/>
                <w:szCs w:val="24"/>
              </w:rPr>
              <w:t>neighbourhood</w:t>
            </w:r>
            <w:proofErr w:type="spellEnd"/>
            <w:r w:rsidRPr="00627BB8">
              <w:rPr>
                <w:bCs/>
                <w:i/>
                <w:iCs/>
                <w:sz w:val="24"/>
                <w:szCs w:val="24"/>
              </w:rPr>
              <w:t xml:space="preserve"> look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627BB8">
              <w:rPr>
                <w:bCs/>
                <w:i/>
                <w:iCs/>
                <w:sz w:val="24"/>
                <w:szCs w:val="24"/>
              </w:rPr>
              <w:t>great, but the Smiths' house has got the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627BB8">
              <w:rPr>
                <w:bCs/>
                <w:i/>
                <w:iCs/>
                <w:sz w:val="24"/>
                <w:szCs w:val="24"/>
              </w:rPr>
              <w:t>spookiest decorations. Well done for winning</w:t>
            </w:r>
          </w:p>
          <w:p w14:paraId="5D7CD6A2" w14:textId="77777777" w:rsidR="00627BB8" w:rsidRPr="00627BB8" w:rsidRDefault="00627BB8" w:rsidP="00627BB8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627BB8">
              <w:rPr>
                <w:bCs/>
                <w:i/>
                <w:iCs/>
                <w:sz w:val="24"/>
                <w:szCs w:val="24"/>
              </w:rPr>
              <w:t>the competition!</w:t>
            </w:r>
          </w:p>
          <w:p w14:paraId="104C639D" w14:textId="1942DE52" w:rsidR="00627BB8" w:rsidRPr="00627BB8" w:rsidRDefault="00627BB8" w:rsidP="00627BB8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627BB8">
              <w:rPr>
                <w:bCs/>
                <w:i/>
                <w:iCs/>
                <w:sz w:val="24"/>
                <w:szCs w:val="24"/>
              </w:rPr>
              <w:t>B: Thanks a million!</w:t>
            </w:r>
          </w:p>
          <w:p w14:paraId="0A5DF3A0" w14:textId="1D235819" w:rsidR="00627BB8" w:rsidRPr="00264F24" w:rsidRDefault="00627BB8" w:rsidP="00627BB8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10FA5" w14:textId="77777777" w:rsidR="008569BE" w:rsidRDefault="00627BB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Menjaju podvučene delove rečenice sinonimima iz teksta.</w:t>
            </w:r>
          </w:p>
          <w:p w14:paraId="4948E31C" w14:textId="77777777" w:rsidR="00627BB8" w:rsidRDefault="00627BB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05FA5BF1" w14:textId="77777777" w:rsidR="00627BB8" w:rsidRDefault="00627BB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dijalog.</w:t>
            </w:r>
          </w:p>
          <w:p w14:paraId="5157FFEA" w14:textId="4E6A08DA" w:rsidR="00627BB8" w:rsidRPr="00F50B6A" w:rsidRDefault="00627BB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58004C" w:rsidRPr="002F7040" w14:paraId="53E353D0" w14:textId="77777777" w:rsidTr="00627BB8">
        <w:trPr>
          <w:trHeight w:val="15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5048598" w:rsidR="00E063D5" w:rsidRPr="00264F24" w:rsidRDefault="00264F24" w:rsidP="00264F24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27BB8">
              <w:rPr>
                <w:b/>
                <w:bCs/>
              </w:rPr>
              <w:t>a)</w:t>
            </w:r>
            <w:r>
              <w:t xml:space="preserve"> </w:t>
            </w:r>
            <w:r w:rsidRPr="00264F24">
              <w:rPr>
                <w:b/>
                <w:bCs/>
                <w:sz w:val="24"/>
                <w:szCs w:val="24"/>
              </w:rPr>
              <w:t>Read the dialogue. Replace the underlined phrases/sentences with ones from the box.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F5966C6" w14:textId="7AB1E66D" w:rsidR="00E063D5" w:rsidRPr="00627BB8" w:rsidRDefault="00627BB8" w:rsidP="00627BB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izrazima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traženje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pomoći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AAE41F" w14:textId="77777777" w:rsidR="00627BB8" w:rsidRPr="00627BB8" w:rsidRDefault="00627BB8" w:rsidP="00627B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Objašnjava učenicima da treba da zamene podvučene fraze u rečenici frazama iz teksta istog značenja.</w:t>
            </w:r>
          </w:p>
          <w:p w14:paraId="57FE3E58" w14:textId="77777777" w:rsidR="00627BB8" w:rsidRPr="00627BB8" w:rsidRDefault="00627BB8" w:rsidP="00627B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627BB8">
              <w:rPr>
                <w:rFonts w:cs="FrutigerLTStd-Bold"/>
                <w:sz w:val="24"/>
                <w:szCs w:val="24"/>
                <w:lang w:val="hr-HR"/>
              </w:rPr>
              <w:t>Sluša i proverava odgovore učenika.</w:t>
            </w:r>
          </w:p>
          <w:p w14:paraId="15E1E214" w14:textId="77777777" w:rsidR="00627BB8" w:rsidRDefault="00627BB8" w:rsidP="00627BB8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  <w:p w14:paraId="30180C2E" w14:textId="0ACE0311" w:rsidR="00264F24" w:rsidRPr="00264F24" w:rsidRDefault="00264F24" w:rsidP="00264F2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</w:t>
            </w:r>
            <w:r w:rsidRPr="00264F24">
              <w:rPr>
                <w:b/>
                <w:sz w:val="24"/>
                <w:szCs w:val="24"/>
              </w:rPr>
              <w:t>Act out similar dialogues for the following situations. Use</w:t>
            </w:r>
          </w:p>
          <w:p w14:paraId="0593843D" w14:textId="77777777" w:rsidR="00264F24" w:rsidRDefault="00264F24" w:rsidP="00264F2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264F24">
              <w:rPr>
                <w:b/>
                <w:sz w:val="24"/>
                <w:szCs w:val="24"/>
              </w:rPr>
              <w:t>phrases/sentences from the model dialogue and the box.</w:t>
            </w:r>
          </w:p>
          <w:p w14:paraId="57DB96FD" w14:textId="77777777" w:rsidR="00627BB8" w:rsidRDefault="00627BB8" w:rsidP="00627B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E3C5B14" w14:textId="77777777" w:rsidR="00627BB8" w:rsidRDefault="00627BB8" w:rsidP="00627B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27BB8">
              <w:rPr>
                <w:bCs/>
                <w:sz w:val="24"/>
                <w:szCs w:val="24"/>
              </w:rPr>
              <w:lastRenderedPageBreak/>
              <w:t>Ohrabruje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učenike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627BB8">
              <w:rPr>
                <w:bCs/>
                <w:sz w:val="24"/>
                <w:szCs w:val="24"/>
              </w:rPr>
              <w:t>paru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odglume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sličan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dijalog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kao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27BB8">
              <w:rPr>
                <w:bCs/>
                <w:sz w:val="24"/>
                <w:szCs w:val="24"/>
              </w:rPr>
              <w:t>delu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7BB8">
              <w:rPr>
                <w:bCs/>
                <w:sz w:val="24"/>
                <w:szCs w:val="24"/>
              </w:rPr>
              <w:t>vežbanja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pod a) </w:t>
            </w:r>
            <w:proofErr w:type="spellStart"/>
            <w:r w:rsidRPr="00627BB8">
              <w:rPr>
                <w:bCs/>
                <w:sz w:val="24"/>
                <w:szCs w:val="24"/>
              </w:rPr>
              <w:t>koristeći</w:t>
            </w:r>
            <w:proofErr w:type="spellEnd"/>
            <w:r w:rsidRPr="00627BB8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627BB8">
              <w:rPr>
                <w:bCs/>
                <w:sz w:val="24"/>
                <w:szCs w:val="24"/>
              </w:rPr>
              <w:t>fraze</w:t>
            </w:r>
            <w:proofErr w:type="spellEnd"/>
            <w:r w:rsidRPr="00627BB8">
              <w:rPr>
                <w:bCs/>
                <w:sz w:val="24"/>
                <w:szCs w:val="24"/>
              </w:rPr>
              <w:t>.</w:t>
            </w:r>
          </w:p>
          <w:p w14:paraId="0C7EC8B7" w14:textId="77777777" w:rsidR="00627BB8" w:rsidRDefault="00627BB8" w:rsidP="00627B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7FC58A8" w14:textId="77777777" w:rsidR="00045104" w:rsidRDefault="00627BB8" w:rsidP="0004510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Primer: </w:t>
            </w:r>
            <w:r>
              <w:t xml:space="preserve"> </w:t>
            </w:r>
            <w:r w:rsidR="00045104">
              <w:t xml:space="preserve"> </w:t>
            </w:r>
            <w:r w:rsidR="00045104" w:rsidRPr="00045104">
              <w:rPr>
                <w:bCs/>
                <w:i/>
                <w:iCs/>
                <w:sz w:val="24"/>
                <w:szCs w:val="24"/>
              </w:rPr>
              <w:t xml:space="preserve">A: Dad, can you do me a </w:t>
            </w:r>
            <w:proofErr w:type="spellStart"/>
            <w:r w:rsidR="00045104" w:rsidRPr="00045104">
              <w:rPr>
                <w:bCs/>
                <w:i/>
                <w:iCs/>
                <w:sz w:val="24"/>
                <w:szCs w:val="24"/>
              </w:rPr>
              <w:t>favour</w:t>
            </w:r>
            <w:proofErr w:type="spellEnd"/>
            <w:r w:rsidR="00045104" w:rsidRPr="00045104">
              <w:rPr>
                <w:bCs/>
                <w:i/>
                <w:iCs/>
                <w:sz w:val="24"/>
                <w:szCs w:val="24"/>
              </w:rPr>
              <w:t>? Please, can you</w:t>
            </w:r>
            <w:r w:rsidR="00045104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045104" w:rsidRPr="00045104">
              <w:rPr>
                <w:bCs/>
                <w:i/>
                <w:iCs/>
                <w:sz w:val="24"/>
                <w:szCs w:val="24"/>
              </w:rPr>
              <w:t>come trick-or-treating with me in the evening?</w:t>
            </w:r>
            <w:r w:rsidR="00045104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045104" w:rsidRPr="00045104">
              <w:rPr>
                <w:bCs/>
                <w:i/>
                <w:iCs/>
                <w:sz w:val="24"/>
                <w:szCs w:val="24"/>
              </w:rPr>
              <w:t>B: OK, but I need to wrap up some presents first.</w:t>
            </w:r>
          </w:p>
          <w:p w14:paraId="5554F587" w14:textId="1B27E25C" w:rsidR="00045104" w:rsidRPr="00045104" w:rsidRDefault="00045104" w:rsidP="00045104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045104">
              <w:rPr>
                <w:bCs/>
                <w:i/>
                <w:iCs/>
                <w:sz w:val="24"/>
                <w:szCs w:val="24"/>
              </w:rPr>
              <w:t>A: Milena, I could use some help with cutting holes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45104">
              <w:rPr>
                <w:bCs/>
                <w:i/>
                <w:iCs/>
                <w:sz w:val="24"/>
                <w:szCs w:val="24"/>
              </w:rPr>
              <w:t>on my mask.</w:t>
            </w:r>
          </w:p>
          <w:p w14:paraId="42A0CAD8" w14:textId="77777777" w:rsidR="00264F24" w:rsidRDefault="00045104" w:rsidP="00045104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045104">
              <w:rPr>
                <w:bCs/>
                <w:i/>
                <w:iCs/>
                <w:sz w:val="24"/>
                <w:szCs w:val="24"/>
              </w:rPr>
              <w:t>B: I’d be happy to help. Unfortunately, I’m going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45104">
              <w:rPr>
                <w:bCs/>
                <w:i/>
                <w:iCs/>
                <w:sz w:val="24"/>
                <w:szCs w:val="24"/>
              </w:rPr>
              <w:t>shopping. Can we do it after I come back?</w:t>
            </w:r>
          </w:p>
          <w:p w14:paraId="681601A7" w14:textId="2D26C002" w:rsidR="00045104" w:rsidRPr="00045104" w:rsidRDefault="00045104" w:rsidP="00045104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EB48E" w14:textId="77777777" w:rsidR="00627BB8" w:rsidRDefault="00627BB8" w:rsidP="00627BB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Menjaju podvučene delove rečenice sinonimima iz teksta.</w:t>
            </w:r>
          </w:p>
          <w:p w14:paraId="22215A45" w14:textId="77777777" w:rsidR="00627BB8" w:rsidRDefault="00627BB8" w:rsidP="00627BB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7490C2C2" w14:textId="77777777" w:rsidR="00627BB8" w:rsidRDefault="00627BB8" w:rsidP="00627BB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dijalog.</w:t>
            </w:r>
          </w:p>
          <w:p w14:paraId="2F4A63CC" w14:textId="708C876E" w:rsidR="00ED030A" w:rsidRPr="00627BB8" w:rsidRDefault="00627BB8" w:rsidP="00627BB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416F64" w:rsidRPr="002F7040" w14:paraId="089C1202" w14:textId="77777777" w:rsidTr="00A9609C">
        <w:trPr>
          <w:trHeight w:val="200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6ACFC7EA" w:rsidR="00416F64" w:rsidRPr="00264F24" w:rsidRDefault="00264F24" w:rsidP="00264F24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64F24">
              <w:rPr>
                <w:b/>
                <w:bCs/>
                <w:sz w:val="24"/>
                <w:szCs w:val="24"/>
              </w:rPr>
              <w:t>Design your own Halloween costume. Make sure you follow the tips in the text to make it safe. Present your costume to the class.</w:t>
            </w:r>
          </w:p>
          <w:p w14:paraId="712FE98F" w14:textId="77777777" w:rsidR="00416F64" w:rsidRDefault="00A9609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Upućuje učenike da dizajniraju svoje kostime za Noć veštica.</w:t>
            </w:r>
          </w:p>
          <w:p w14:paraId="15298136" w14:textId="1EDB98DC" w:rsidR="00A9609C" w:rsidRPr="00050B46" w:rsidRDefault="00A9609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 aktivnosti i pomaže po potrebi.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5087964A" w:rsidR="00416F64" w:rsidRPr="00F50B6A" w:rsidRDefault="00A960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Dizajniraju kostim za Noć veštica.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18316113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93236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1FC38FCD" w:rsidR="00160F6B" w:rsidRPr="00F50B6A" w:rsidRDefault="00160F6B" w:rsidP="00A9609C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FD90053" w14:textId="5967D8D6" w:rsidR="00416F64" w:rsidRPr="00416F64" w:rsidRDefault="00264F2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Prati predstavljanje dizajna </w:t>
            </w:r>
            <w:r w:rsidR="00A9609C">
              <w:rPr>
                <w:rFonts w:cstheme="minorHAnsi"/>
                <w:sz w:val="24"/>
                <w:szCs w:val="24"/>
                <w:lang w:val="sr-Latn-RS"/>
              </w:rPr>
              <w:t>kostima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ACC4BBB" w14:textId="1F89AFC2" w:rsidR="0021789C" w:rsidRPr="00F50B6A" w:rsidRDefault="0021789C" w:rsidP="00A123E8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1100644" w:rsidR="00332F38" w:rsidRPr="00F50B6A" w:rsidRDefault="00332F38" w:rsidP="00A9609C">
            <w:pPr>
              <w:spacing w:after="0"/>
              <w:ind w:left="39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C31D677" w14:textId="7BCCE232" w:rsidR="00160F6B" w:rsidRPr="00282EB6" w:rsidRDefault="00A960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Predstavljaju svoje dizajne kostima </w:t>
            </w:r>
            <w:r w:rsidR="00B93236">
              <w:rPr>
                <w:rFonts w:cstheme="minorHAnsi"/>
                <w:sz w:val="24"/>
                <w:szCs w:val="24"/>
                <w:lang w:val="sr-Latn-RS"/>
              </w:rPr>
              <w:t xml:space="preserve">za </w:t>
            </w:r>
            <w:r>
              <w:rPr>
                <w:rFonts w:cstheme="minorHAnsi"/>
                <w:sz w:val="24"/>
                <w:szCs w:val="24"/>
                <w:lang w:val="sr-Latn-RS"/>
              </w:rPr>
              <w:t>Noć veštica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0186562C" w:rsidR="00282EB6" w:rsidRPr="00F50B6A" w:rsidRDefault="00282EB6" w:rsidP="00A123E8">
            <w:pPr>
              <w:spacing w:after="0"/>
              <w:ind w:left="12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CFB646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4E4D84D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D2BA4F3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4F1BA4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B554A5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88DB96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38DB35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3B72087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05B795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9C6A037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E55BD7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9D032F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89F6AB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28FE67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F5658F2" w14:textId="77777777" w:rsidR="008221F3" w:rsidRDefault="00A9609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A9609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79F7923" wp14:editId="6E94E1AE">
                  <wp:extent cx="6545324" cy="4600575"/>
                  <wp:effectExtent l="0" t="0" r="8255" b="0"/>
                  <wp:docPr id="1" name="Picture 1" descr="C:\Users\User\Desktop\Right on screenshots\64 (110-1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64 (110-1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2979" cy="4605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20671F" w14:textId="77777777" w:rsidR="00A9609C" w:rsidRDefault="00A9609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A685D2F" w14:textId="77777777" w:rsidR="00B93236" w:rsidRDefault="00B9323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A754564" w14:textId="77777777" w:rsidR="00B93236" w:rsidRDefault="00B9323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1F9DDAB" w14:textId="77777777" w:rsidR="00B93236" w:rsidRDefault="00B9323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7481FBA" w14:textId="77777777" w:rsidR="00B93236" w:rsidRDefault="00B9323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D5C88BE" w14:textId="77777777" w:rsidR="00B93236" w:rsidRDefault="00B9323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DE1AA7D" w14:textId="54F6064D" w:rsidR="00A9609C" w:rsidRDefault="00A9609C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Video: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Halloween.</w:t>
            </w:r>
          </w:p>
          <w:p w14:paraId="4C9E1538" w14:textId="77777777" w:rsidR="00A9609C" w:rsidRDefault="00A9609C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A9609C">
              <w:rPr>
                <w:rFonts w:cstheme="minorHAnsi"/>
                <w:i/>
                <w:iCs/>
                <w:noProof/>
                <w:sz w:val="24"/>
                <w:szCs w:val="24"/>
              </w:rPr>
              <w:drawing>
                <wp:inline distT="0" distB="0" distL="0" distR="0" wp14:anchorId="52EBBB30" wp14:editId="0A04188E">
                  <wp:extent cx="3733800" cy="2135197"/>
                  <wp:effectExtent l="0" t="0" r="0" b="0"/>
                  <wp:docPr id="3" name="Picture 3" descr="C:\Users\User\Desktop\Right on screenshots\Festivities - Hallowe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Festivities - Hallowe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190" cy="2138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F6305C" w14:textId="77777777" w:rsidR="00A9609C" w:rsidRDefault="00A9609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Zadatak uz video zapis.</w:t>
            </w:r>
          </w:p>
          <w:p w14:paraId="0321C55A" w14:textId="79407966" w:rsidR="00A9609C" w:rsidRPr="00A9609C" w:rsidRDefault="00A9609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A9609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7E16C4" wp14:editId="5D9B61EE">
                  <wp:extent cx="4381500" cy="2620786"/>
                  <wp:effectExtent l="0" t="0" r="0" b="8255"/>
                  <wp:docPr id="4" name="Picture 4" descr="C:\Users\User\Desktop\Right on screenshots\Festivities - Halloween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Festivities - Halloween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271" cy="2624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DCEA18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9609C">
              <w:rPr>
                <w:rFonts w:cstheme="minorHAnsi"/>
                <w:sz w:val="24"/>
                <w:szCs w:val="24"/>
                <w:lang w:val="sr-Latn-RS"/>
              </w:rPr>
              <w:t>povezivanje fraza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E82A11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A9609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A9609C">
              <w:rPr>
                <w:rFonts w:cstheme="minorHAnsi"/>
                <w:sz w:val="24"/>
                <w:szCs w:val="24"/>
                <w:lang w:val="sr-Latn-RS"/>
              </w:rPr>
              <w:t>osmosmerka.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predstavljanja.</w:t>
            </w:r>
          </w:p>
          <w:p w14:paraId="3C23368A" w14:textId="36E8456A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A9609C">
              <w:rPr>
                <w:rFonts w:cstheme="minorHAnsi"/>
                <w:sz w:val="24"/>
                <w:szCs w:val="24"/>
                <w:lang w:val="sr-Latn-RS"/>
              </w:rPr>
              <w:t>zamena fraza sinonimima i njihova primena u dijalozima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29A4C5E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B93236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A9609C">
              <w:rPr>
                <w:rFonts w:cstheme="minorHAnsi"/>
                <w:sz w:val="24"/>
                <w:szCs w:val="24"/>
                <w:lang w:val="sr-Latn-RS"/>
              </w:rPr>
              <w:t>amena fraza sinonimima i njihova primena u dijalozima.</w:t>
            </w:r>
          </w:p>
          <w:p w14:paraId="5F13B38C" w14:textId="114402C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A9609C" w:rsidRPr="00A9609C">
              <w:rPr>
                <w:rFonts w:cstheme="minorHAnsi"/>
                <w:sz w:val="24"/>
                <w:szCs w:val="24"/>
                <w:lang w:val="sr-Latn-RS"/>
              </w:rPr>
              <w:t>dizajniranje kostima za Noć veštica.</w:t>
            </w:r>
          </w:p>
        </w:tc>
      </w:tr>
    </w:tbl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118C7D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D2A7C1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B3B2A1B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126B22" w14:textId="77777777" w:rsidR="00B93236" w:rsidRDefault="00B9323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27CB449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976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1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C780C" w14:textId="77777777" w:rsidR="00F34979" w:rsidRDefault="00F34979" w:rsidP="004D6D48">
      <w:pPr>
        <w:spacing w:after="0" w:line="240" w:lineRule="auto"/>
      </w:pPr>
      <w:r>
        <w:separator/>
      </w:r>
    </w:p>
  </w:endnote>
  <w:endnote w:type="continuationSeparator" w:id="0">
    <w:p w14:paraId="6BB1871E" w14:textId="77777777" w:rsidR="00F34979" w:rsidRDefault="00F34979" w:rsidP="004D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70208" w14:textId="77777777" w:rsidR="0089767D" w:rsidRDefault="008976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075956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4FD505E" w14:textId="7800DE2D" w:rsidR="0089767D" w:rsidRDefault="008976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119</w:t>
        </w:r>
        <w:r>
          <w:rPr>
            <w:noProof/>
          </w:rPr>
          <w:fldChar w:fldCharType="end"/>
        </w:r>
      </w:p>
    </w:sdtContent>
  </w:sdt>
  <w:p w14:paraId="6AF49195" w14:textId="77777777" w:rsidR="004D6D48" w:rsidRDefault="004D6D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6CFA2" w14:textId="77777777" w:rsidR="0089767D" w:rsidRDefault="008976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05438" w14:textId="77777777" w:rsidR="00F34979" w:rsidRDefault="00F34979" w:rsidP="004D6D48">
      <w:pPr>
        <w:spacing w:after="0" w:line="240" w:lineRule="auto"/>
      </w:pPr>
      <w:r>
        <w:separator/>
      </w:r>
    </w:p>
  </w:footnote>
  <w:footnote w:type="continuationSeparator" w:id="0">
    <w:p w14:paraId="3FCC70AB" w14:textId="77777777" w:rsidR="00F34979" w:rsidRDefault="00F34979" w:rsidP="004D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8B9A4" w14:textId="77777777" w:rsidR="0089767D" w:rsidRDefault="008976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C614" w14:textId="77777777" w:rsidR="0089767D" w:rsidRDefault="008976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2CCE6" w14:textId="77777777" w:rsidR="0089767D" w:rsidRDefault="008976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551E1"/>
    <w:multiLevelType w:val="hybridMultilevel"/>
    <w:tmpl w:val="C3D08CE6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C5FE3096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50A6"/>
    <w:rsid w:val="0002734A"/>
    <w:rsid w:val="000355AF"/>
    <w:rsid w:val="00045104"/>
    <w:rsid w:val="00050B46"/>
    <w:rsid w:val="00065039"/>
    <w:rsid w:val="0007023A"/>
    <w:rsid w:val="00080ECC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64F24"/>
    <w:rsid w:val="002728F4"/>
    <w:rsid w:val="00273041"/>
    <w:rsid w:val="00281E95"/>
    <w:rsid w:val="00282EB6"/>
    <w:rsid w:val="002B06AD"/>
    <w:rsid w:val="002B3C4A"/>
    <w:rsid w:val="002B5558"/>
    <w:rsid w:val="002D2E01"/>
    <w:rsid w:val="002E6533"/>
    <w:rsid w:val="002F7040"/>
    <w:rsid w:val="00301DD7"/>
    <w:rsid w:val="00317EFC"/>
    <w:rsid w:val="00332F38"/>
    <w:rsid w:val="003509BF"/>
    <w:rsid w:val="00376433"/>
    <w:rsid w:val="00384A49"/>
    <w:rsid w:val="00396371"/>
    <w:rsid w:val="003C2C5C"/>
    <w:rsid w:val="00416F64"/>
    <w:rsid w:val="00435433"/>
    <w:rsid w:val="004D6D48"/>
    <w:rsid w:val="004E447D"/>
    <w:rsid w:val="00511729"/>
    <w:rsid w:val="00544409"/>
    <w:rsid w:val="005536F2"/>
    <w:rsid w:val="00562ED7"/>
    <w:rsid w:val="0058004C"/>
    <w:rsid w:val="005A2016"/>
    <w:rsid w:val="005E6DD5"/>
    <w:rsid w:val="00627BB8"/>
    <w:rsid w:val="00642F32"/>
    <w:rsid w:val="006814E5"/>
    <w:rsid w:val="006B4E7E"/>
    <w:rsid w:val="0070088D"/>
    <w:rsid w:val="00707B2B"/>
    <w:rsid w:val="00727562"/>
    <w:rsid w:val="0076465E"/>
    <w:rsid w:val="00764D0F"/>
    <w:rsid w:val="00785417"/>
    <w:rsid w:val="007A3078"/>
    <w:rsid w:val="007C09EA"/>
    <w:rsid w:val="007E0412"/>
    <w:rsid w:val="0082123C"/>
    <w:rsid w:val="008221F3"/>
    <w:rsid w:val="0084094E"/>
    <w:rsid w:val="008569BE"/>
    <w:rsid w:val="0087752E"/>
    <w:rsid w:val="0089767D"/>
    <w:rsid w:val="008C02B6"/>
    <w:rsid w:val="008C4488"/>
    <w:rsid w:val="008C608A"/>
    <w:rsid w:val="008D481A"/>
    <w:rsid w:val="008E0621"/>
    <w:rsid w:val="008E522F"/>
    <w:rsid w:val="00904B56"/>
    <w:rsid w:val="00905582"/>
    <w:rsid w:val="009257A1"/>
    <w:rsid w:val="0093060D"/>
    <w:rsid w:val="00961772"/>
    <w:rsid w:val="00970021"/>
    <w:rsid w:val="009B38AD"/>
    <w:rsid w:val="009D2F66"/>
    <w:rsid w:val="009F1781"/>
    <w:rsid w:val="00A01552"/>
    <w:rsid w:val="00A123E8"/>
    <w:rsid w:val="00A53501"/>
    <w:rsid w:val="00A95209"/>
    <w:rsid w:val="00A9609C"/>
    <w:rsid w:val="00AC23B9"/>
    <w:rsid w:val="00AC3F0C"/>
    <w:rsid w:val="00B3343B"/>
    <w:rsid w:val="00B3565A"/>
    <w:rsid w:val="00B44284"/>
    <w:rsid w:val="00B630B3"/>
    <w:rsid w:val="00B84D1C"/>
    <w:rsid w:val="00B9020E"/>
    <w:rsid w:val="00B93236"/>
    <w:rsid w:val="00BE3ABA"/>
    <w:rsid w:val="00BF77BE"/>
    <w:rsid w:val="00C046A0"/>
    <w:rsid w:val="00C046BC"/>
    <w:rsid w:val="00C075C7"/>
    <w:rsid w:val="00C12485"/>
    <w:rsid w:val="00C43F8C"/>
    <w:rsid w:val="00C65F5C"/>
    <w:rsid w:val="00C83859"/>
    <w:rsid w:val="00CD5BD1"/>
    <w:rsid w:val="00CF5F5A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57081"/>
    <w:rsid w:val="00E900CA"/>
    <w:rsid w:val="00ED030A"/>
    <w:rsid w:val="00EE4EAA"/>
    <w:rsid w:val="00EE51A3"/>
    <w:rsid w:val="00F05BF6"/>
    <w:rsid w:val="00F1096B"/>
    <w:rsid w:val="00F20B0C"/>
    <w:rsid w:val="00F34979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D6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D48"/>
  </w:style>
  <w:style w:type="paragraph" w:styleId="Footer">
    <w:name w:val="footer"/>
    <w:basedOn w:val="Normal"/>
    <w:link w:val="FooterChar"/>
    <w:uiPriority w:val="99"/>
    <w:unhideWhenUsed/>
    <w:rsid w:val="004D6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F3949-2921-4ACE-A962-80243F63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2019-08-15T13:23:00Z</dcterms:modified>
</cp:coreProperties>
</file>